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D779" w14:textId="77777777" w:rsidR="005F7EEC" w:rsidRDefault="005F7EEC" w:rsidP="005F7EEC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ИЗВЕШТАЈ</w:t>
      </w:r>
    </w:p>
    <w:p w14:paraId="61A28ED4" w14:textId="77777777" w:rsidR="00635D1E" w:rsidRDefault="005F7EEC" w:rsidP="005F7EEC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О ИЗВЕДЕНЕНОЈ ЕКСКУРЗИЈИ</w:t>
      </w:r>
    </w:p>
    <w:p w14:paraId="6177264A" w14:textId="77777777" w:rsidR="00635D1E" w:rsidRDefault="005F7EEC" w:rsidP="00635D1E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УЧЕНИКА </w:t>
      </w:r>
      <w:r w:rsidRPr="0036292F">
        <w:rPr>
          <w:rFonts w:ascii="Times New Roman" w:hAnsi="Times New Roman" w:cs="Times New Roman"/>
          <w:b/>
          <w:bCs/>
          <w:lang w:val="sr-Cyrl-RS"/>
        </w:rPr>
        <w:t>ПРВОГ РАЗРЕДА</w:t>
      </w:r>
      <w:r>
        <w:rPr>
          <w:rFonts w:ascii="Times New Roman" w:hAnsi="Times New Roman" w:cs="Times New Roman"/>
          <w:lang w:val="sr-Cyrl-RS"/>
        </w:rPr>
        <w:t xml:space="preserve"> ИЗ ОСЕЧИНЕ И</w:t>
      </w:r>
    </w:p>
    <w:p w14:paraId="1AE38E2E" w14:textId="45DD9A59" w:rsidR="005F7EEC" w:rsidRDefault="005F7EEC" w:rsidP="00635D1E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УЧЕНИКА ИЗ </w:t>
      </w:r>
      <w:r w:rsidR="0036292F">
        <w:rPr>
          <w:rFonts w:ascii="Times New Roman" w:hAnsi="Times New Roman" w:cs="Times New Roman"/>
          <w:lang w:val="sr-Cyrl-RS"/>
        </w:rPr>
        <w:t xml:space="preserve"> </w:t>
      </w:r>
      <w:r w:rsidR="0036292F" w:rsidRPr="0036292F">
        <w:rPr>
          <w:rFonts w:ascii="Times New Roman" w:hAnsi="Times New Roman" w:cs="Times New Roman"/>
          <w:b/>
          <w:bCs/>
          <w:lang w:val="sr-Cyrl-RS"/>
        </w:rPr>
        <w:t xml:space="preserve">ИО </w:t>
      </w:r>
      <w:r w:rsidRPr="0036292F">
        <w:rPr>
          <w:rFonts w:ascii="Times New Roman" w:hAnsi="Times New Roman" w:cs="Times New Roman"/>
          <w:b/>
          <w:bCs/>
          <w:lang w:val="sr-Cyrl-RS"/>
        </w:rPr>
        <w:t>ДРАГИЈЕВИЦ</w:t>
      </w:r>
      <w:r w:rsidR="0036292F" w:rsidRPr="0036292F">
        <w:rPr>
          <w:rFonts w:ascii="Times New Roman" w:hAnsi="Times New Roman" w:cs="Times New Roman"/>
          <w:b/>
          <w:bCs/>
          <w:lang w:val="sr-Cyrl-RS"/>
        </w:rPr>
        <w:t>А</w:t>
      </w:r>
    </w:p>
    <w:p w14:paraId="71FFAD4F" w14:textId="77777777" w:rsidR="005F7EEC" w:rsidRDefault="005F7EEC" w:rsidP="005F7EEC">
      <w:pPr>
        <w:jc w:val="center"/>
        <w:rPr>
          <w:rFonts w:ascii="Times New Roman" w:hAnsi="Times New Roman" w:cs="Times New Roman"/>
          <w:lang w:val="sr-Cyrl-RS"/>
        </w:rPr>
      </w:pPr>
    </w:p>
    <w:p w14:paraId="769FAEA2" w14:textId="31004FCA" w:rsidR="005F7EEC" w:rsidRDefault="005F7EEC" w:rsidP="005F7E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ab/>
        <w:t xml:space="preserve">За ученике првог разреда планиран је једнодневни излет-екскурзија на </w:t>
      </w:r>
      <w:r w:rsidR="00A605B6">
        <w:rPr>
          <w:rFonts w:ascii="Times New Roman" w:hAnsi="Times New Roman" w:cs="Times New Roman"/>
          <w:lang w:val="sr-Cyrl-RS"/>
        </w:rPr>
        <w:t>релацији Осечина-Чокешина-Су</w:t>
      </w:r>
      <w:r w:rsidR="00060F5F">
        <w:rPr>
          <w:rFonts w:ascii="Times New Roman" w:hAnsi="Times New Roman" w:cs="Times New Roman"/>
          <w:lang w:val="sr-Cyrl-RS"/>
        </w:rPr>
        <w:t>нчана река-Ковиљача-Тршић-</w:t>
      </w:r>
      <w:r w:rsidR="0036292F">
        <w:rPr>
          <w:rFonts w:ascii="Times New Roman" w:hAnsi="Times New Roman" w:cs="Times New Roman"/>
          <w:lang w:val="sr-Cyrl-RS"/>
        </w:rPr>
        <w:t>Т</w:t>
      </w:r>
      <w:r w:rsidR="00060F5F">
        <w:rPr>
          <w:rFonts w:ascii="Times New Roman" w:hAnsi="Times New Roman" w:cs="Times New Roman"/>
          <w:lang w:val="sr-Cyrl-RS"/>
        </w:rPr>
        <w:t>роноша-Осечина. Иста је реализована 0</w:t>
      </w:r>
      <w:r w:rsidR="0036292F">
        <w:rPr>
          <w:rFonts w:ascii="Times New Roman" w:hAnsi="Times New Roman" w:cs="Times New Roman"/>
          <w:lang w:val="sr-Cyrl-RS"/>
        </w:rPr>
        <w:t>2</w:t>
      </w:r>
      <w:r w:rsidR="00060F5F">
        <w:rPr>
          <w:rFonts w:ascii="Times New Roman" w:hAnsi="Times New Roman" w:cs="Times New Roman"/>
          <w:lang w:val="sr-Cyrl-RS"/>
        </w:rPr>
        <w:t>.06.2026.године, а реализација је поверена Туристичкиј агенцији „Балканик“ из Ваљева.</w:t>
      </w:r>
    </w:p>
    <w:p w14:paraId="69777465" w14:textId="77E775D6" w:rsidR="00635D1E" w:rsidRDefault="00635D1E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>На пут су кренула 42 ученика и три учитеља и то:</w:t>
      </w:r>
    </w:p>
    <w:p w14:paraId="7A08C897" w14:textId="3B530BF2" w:rsidR="00635D1E" w:rsidRDefault="00635D1E" w:rsidP="00635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Прво један – 17 ученика и учитељица Зорица Николић,</w:t>
      </w:r>
    </w:p>
    <w:p w14:paraId="04AB83C1" w14:textId="4E61988F" w:rsidR="00635D1E" w:rsidRDefault="00635D1E" w:rsidP="00635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Прво два   - 17 ученика и учитељ Милан Вујичић,</w:t>
      </w:r>
    </w:p>
    <w:p w14:paraId="43D6922F" w14:textId="1C3D3D95" w:rsidR="00635D1E" w:rsidRPr="00635D1E" w:rsidRDefault="00635D1E" w:rsidP="00635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Драгијевица  - 8 ученика и учитељица Драгица Николић.</w:t>
      </w:r>
    </w:p>
    <w:p w14:paraId="362FBD55" w14:textId="402D5131" w:rsidR="00060F5F" w:rsidRDefault="00060F5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>Полазек је био према плану у 8.00 часова из Осечине према манастиру Чокешина. Возили смо се удобним туристичким аутобусом у пратњи стручног и пријатног туристичког водича агенције „Балканик“</w:t>
      </w:r>
    </w:p>
    <w:p w14:paraId="394ADDEE" w14:textId="385D2C83" w:rsidR="00060F5F" w:rsidRDefault="00060F5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 xml:space="preserve">Након посете манасиру </w:t>
      </w:r>
      <w:r w:rsidR="00105414">
        <w:rPr>
          <w:rFonts w:ascii="Times New Roman" w:hAnsi="Times New Roman" w:cs="Times New Roman"/>
          <w:lang w:val="sr-Cyrl-RS"/>
        </w:rPr>
        <w:t>Ч</w:t>
      </w:r>
      <w:r>
        <w:rPr>
          <w:rFonts w:ascii="Times New Roman" w:hAnsi="Times New Roman" w:cs="Times New Roman"/>
          <w:lang w:val="sr-Cyrl-RS"/>
        </w:rPr>
        <w:t>окешина</w:t>
      </w:r>
      <w:r w:rsidR="00105414">
        <w:rPr>
          <w:rFonts w:ascii="Times New Roman" w:hAnsi="Times New Roman" w:cs="Times New Roman"/>
          <w:lang w:val="sr-Cyrl-RS"/>
        </w:rPr>
        <w:t>, наставили смо пут до Сунчане реке где су се ученици забавили, освежили и одморили уз реку Дрину како би потом отпутовали у Бању Ковиљачу где су разгледали бањски парк и упознали се са значајем поменуте бање и историјатом објеката у парку.</w:t>
      </w:r>
    </w:p>
    <w:p w14:paraId="6699FD83" w14:textId="4C561F72" w:rsidR="00105414" w:rsidRDefault="00105414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>Путовање је настављено према Тршићу. Тамо су ученици посетили спомен кућу Вука Караџића и објекте који су били у саставу сеоског домаћинства из времена у којем је живео Вук Караџић. Затим су се одморили и ручали и хладовини поред реке Жеравије</w:t>
      </w:r>
      <w:r w:rsidR="0036292F">
        <w:rPr>
          <w:rFonts w:ascii="Times New Roman" w:hAnsi="Times New Roman" w:cs="Times New Roman"/>
          <w:lang w:val="sr-Cyrl-RS"/>
        </w:rPr>
        <w:t>. Д</w:t>
      </w:r>
      <w:r>
        <w:rPr>
          <w:rFonts w:ascii="Times New Roman" w:hAnsi="Times New Roman" w:cs="Times New Roman"/>
          <w:lang w:val="sr-Cyrl-RS"/>
        </w:rPr>
        <w:t>обро расположени наставили смо пут до манастира Троноша.</w:t>
      </w:r>
    </w:p>
    <w:p w14:paraId="0B9B1C30" w14:textId="17845427" w:rsidR="00105414" w:rsidRDefault="00105414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>Током боравка у манастиру Троноша ученици су се подсетили и проширили своја знања о животу и школовању Вука Караџића</w:t>
      </w:r>
      <w:r w:rsidR="00D9600F">
        <w:rPr>
          <w:rFonts w:ascii="Times New Roman" w:hAnsi="Times New Roman" w:cs="Times New Roman"/>
          <w:lang w:val="sr-Cyrl-RS"/>
        </w:rPr>
        <w:t xml:space="preserve"> и </w:t>
      </w:r>
      <w:r>
        <w:rPr>
          <w:rFonts w:ascii="Times New Roman" w:hAnsi="Times New Roman" w:cs="Times New Roman"/>
          <w:lang w:val="sr-Cyrl-RS"/>
        </w:rPr>
        <w:t xml:space="preserve"> погледали музејску поставку</w:t>
      </w:r>
      <w:r w:rsidR="00D9600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посвећену </w:t>
      </w:r>
      <w:r w:rsidR="00D9600F">
        <w:rPr>
          <w:rFonts w:ascii="Times New Roman" w:hAnsi="Times New Roman" w:cs="Times New Roman"/>
          <w:lang w:val="sr-Cyrl-RS"/>
        </w:rPr>
        <w:t>Вуковом школовању.</w:t>
      </w:r>
    </w:p>
    <w:p w14:paraId="06DE1993" w14:textId="330D2332" w:rsidR="00D9600F" w:rsidRDefault="00D9600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  <w:t>Уследио је повратак кући. У Осечину смо стигли у 18 00 часова, као што је и планирано.</w:t>
      </w:r>
    </w:p>
    <w:p w14:paraId="5755BCD3" w14:textId="54B25AC3" w:rsidR="00D9600F" w:rsidRDefault="00D9600F" w:rsidP="005F7E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ab/>
        <w:t>Кионстатујемо да су сви планирани садржаји квалитетно реализовани, без икаквих проблема и неспоразума. Взач аутобуса и туристички водич су професионално обавили свој посао, тако да је то био један леп дан, испуњен знањем, добрим расположењем и лепим тренуцима који ће постати лепе успомене наших ученика, а и нас учитеља.</w:t>
      </w:r>
    </w:p>
    <w:p w14:paraId="65525C88" w14:textId="77777777" w:rsidR="00635D1E" w:rsidRPr="00635D1E" w:rsidRDefault="00635D1E" w:rsidP="005F7EEC">
      <w:pPr>
        <w:rPr>
          <w:rFonts w:ascii="Times New Roman" w:hAnsi="Times New Roman" w:cs="Times New Roman"/>
        </w:rPr>
      </w:pPr>
    </w:p>
    <w:p w14:paraId="0C4B053B" w14:textId="70187B59" w:rsidR="00D9600F" w:rsidRDefault="00D9600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</w:t>
      </w:r>
    </w:p>
    <w:p w14:paraId="33455B25" w14:textId="6E17BA96" w:rsidR="00D9600F" w:rsidRDefault="00D9600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Учитељи: Зорица Николић  -  1-1, Осечина</w:t>
      </w:r>
    </w:p>
    <w:p w14:paraId="743DBCD1" w14:textId="5CCC939B" w:rsidR="00D9600F" w:rsidRDefault="00D9600F" w:rsidP="005F7EE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Драгица Николић – ИО Драгијевица и </w:t>
      </w:r>
    </w:p>
    <w:p w14:paraId="677C8DBF" w14:textId="1F013EEB" w:rsidR="00D9600F" w:rsidRDefault="0036292F" w:rsidP="0036292F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</w:t>
      </w:r>
      <w:r w:rsidR="00D9600F">
        <w:rPr>
          <w:rFonts w:ascii="Times New Roman" w:hAnsi="Times New Roman" w:cs="Times New Roman"/>
          <w:lang w:val="sr-Cyrl-RS"/>
        </w:rPr>
        <w:t>Милан Вујичић  -  1-2, Осечина</w:t>
      </w:r>
    </w:p>
    <w:p w14:paraId="11F0DA5C" w14:textId="77777777" w:rsidR="00635D1E" w:rsidRDefault="00635D1E" w:rsidP="0036292F">
      <w:pPr>
        <w:rPr>
          <w:rFonts w:ascii="Times New Roman" w:hAnsi="Times New Roman" w:cs="Times New Roman"/>
          <w:lang w:val="sr-Cyrl-RS"/>
        </w:rPr>
      </w:pPr>
    </w:p>
    <w:p w14:paraId="6F9F7B16" w14:textId="77777777" w:rsidR="00635D1E" w:rsidRDefault="00635D1E" w:rsidP="0036292F">
      <w:pPr>
        <w:rPr>
          <w:rFonts w:ascii="Times New Roman" w:hAnsi="Times New Roman" w:cs="Times New Roman"/>
          <w:lang w:val="sr-Cyrl-RS"/>
        </w:rPr>
      </w:pPr>
    </w:p>
    <w:p w14:paraId="7FB95CA7" w14:textId="77777777" w:rsidR="00635D1E" w:rsidRDefault="00635D1E" w:rsidP="0036292F">
      <w:pPr>
        <w:rPr>
          <w:rFonts w:ascii="Times New Roman" w:hAnsi="Times New Roman" w:cs="Times New Roman"/>
          <w:lang w:val="sr-Cyrl-RS"/>
        </w:rPr>
      </w:pPr>
    </w:p>
    <w:p w14:paraId="44B00ACB" w14:textId="5441E9F6" w:rsidR="00D9600F" w:rsidRPr="005F7EEC" w:rsidRDefault="00D9600F" w:rsidP="00635D1E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Осечини, 04.06.2026</w:t>
      </w:r>
      <w:r w:rsidR="0036292F">
        <w:rPr>
          <w:rFonts w:ascii="Times New Roman" w:hAnsi="Times New Roman" w:cs="Times New Roman"/>
          <w:lang w:val="sr-Cyrl-RS"/>
        </w:rPr>
        <w:t>.године</w:t>
      </w:r>
    </w:p>
    <w:sectPr w:rsidR="00D9600F" w:rsidRPr="005F7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F5057"/>
    <w:multiLevelType w:val="hybridMultilevel"/>
    <w:tmpl w:val="E656F940"/>
    <w:lvl w:ilvl="0" w:tplc="86B8C1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EC"/>
    <w:rsid w:val="00060F5F"/>
    <w:rsid w:val="00105414"/>
    <w:rsid w:val="0036292F"/>
    <w:rsid w:val="005F7EEC"/>
    <w:rsid w:val="00635D1E"/>
    <w:rsid w:val="00A605B6"/>
    <w:rsid w:val="00D9600F"/>
    <w:rsid w:val="00EB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A01F"/>
  <w15:chartTrackingRefBased/>
  <w15:docId w15:val="{61A8E292-AF50-4AA4-B99B-6D43FE49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Djukic</dc:creator>
  <cp:keywords/>
  <dc:description/>
  <cp:lastModifiedBy>Srdjan Djukic</cp:lastModifiedBy>
  <cp:revision>3</cp:revision>
  <dcterms:created xsi:type="dcterms:W3CDTF">2026-06-04T19:44:00Z</dcterms:created>
  <dcterms:modified xsi:type="dcterms:W3CDTF">2026-06-05T09:46:00Z</dcterms:modified>
</cp:coreProperties>
</file>